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F8" w:rsidRDefault="000471A5" w:rsidP="0004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bookmarkStart w:id="0" w:name="_GoBack"/>
      <w:bookmarkEnd w:id="0"/>
      <w:r w:rsidRPr="000471A5">
        <w:rPr>
          <w:rFonts w:ascii="Times New Roman" w:eastAsia="Times New Roman" w:hAnsi="Times New Roman" w:cs="Times New Roman"/>
          <w:color w:val="000000"/>
          <w:lang w:val="en"/>
        </w:rPr>
        <w:t xml:space="preserve">Hamilton Construction, in business since 1939 is a heavy civil contractor specializing in bridge, highway interchange and rail bridge construction. Hamilton is a hands-on contractor recognized for a highly skilled workforce that shares a commitment to excellence. Hamilton is a privately held company, providing excellent career advancement, benefits, and work environment. </w:t>
      </w:r>
    </w:p>
    <w:p w:rsidR="002316F8" w:rsidRDefault="000471A5" w:rsidP="0023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/>
        </w:rPr>
        <w:t>Responsibilities</w:t>
      </w:r>
      <w:r w:rsidRPr="000471A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0471A5" w:rsidRPr="002316F8" w:rsidRDefault="002316F8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Material quantity takeoffs for ordering, purchasing, and estimating</w:t>
      </w:r>
    </w:p>
    <w:p w:rsidR="002316F8" w:rsidRPr="000471A5" w:rsidRDefault="002316F8" w:rsidP="0023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Scheduling of various crew activities and subcontractors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Records management, including costs, progress, materials, and equipment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Various safety enforcement and implementation tasks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Project reports related to traffic control, erosion control, pollution control, etc.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Problem investigation and solving by using various engineering practices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 xml:space="preserve">Produce field drawings &amp; calculated elevations, stations, and offsets from contract plans 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Basic surveying activities to establish line and elevations in the field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 xml:space="preserve">Begin, follow, and complete shop drawing and submittal process to the owner/agencies </w:t>
      </w:r>
    </w:p>
    <w:p w:rsidR="000471A5" w:rsidRPr="000471A5" w:rsidRDefault="000471A5" w:rsidP="00047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Work with Project Manager and Superintendent, and help support the field foremen</w:t>
      </w:r>
    </w:p>
    <w:p w:rsidR="000471A5" w:rsidRPr="000471A5" w:rsidRDefault="000471A5" w:rsidP="0004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lang w:val="en"/>
        </w:rPr>
        <w:t> </w:t>
      </w:r>
      <w:r w:rsidRPr="000471A5">
        <w:rPr>
          <w:rFonts w:ascii="Times New Roman" w:eastAsia="Times New Roman" w:hAnsi="Times New Roman" w:cs="Times New Roman"/>
          <w:u w:val="single"/>
          <w:lang w:val="en"/>
        </w:rPr>
        <w:t xml:space="preserve">Requirements: </w:t>
      </w:r>
    </w:p>
    <w:p w:rsidR="000471A5" w:rsidRPr="000471A5" w:rsidRDefault="000471A5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Undergraduate degree in engineering, construction management or similar discipline</w:t>
      </w:r>
    </w:p>
    <w:p w:rsidR="000471A5" w:rsidRPr="000471A5" w:rsidRDefault="00D7576E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R</w:t>
      </w:r>
      <w:r w:rsidR="000471A5" w:rsidRPr="000471A5">
        <w:rPr>
          <w:rFonts w:ascii="Times New Roman" w:eastAsia="Times New Roman" w:hAnsi="Times New Roman" w:cs="Times New Roman"/>
          <w:color w:val="000000"/>
          <w:lang w:val="en"/>
        </w:rPr>
        <w:t>elated experience in heavy civil construction including bridges, highway, transit and rail a plus</w:t>
      </w:r>
    </w:p>
    <w:p w:rsidR="000471A5" w:rsidRPr="000471A5" w:rsidRDefault="000471A5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Strong understanding of field operations and an aptitude for building complex projects</w:t>
      </w:r>
    </w:p>
    <w:p w:rsidR="000471A5" w:rsidRPr="000471A5" w:rsidRDefault="000471A5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Commitment to getting things done; effectively and efficiently</w:t>
      </w:r>
    </w:p>
    <w:p w:rsidR="000471A5" w:rsidRPr="000471A5" w:rsidRDefault="000471A5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Proficiency in Microsoft Office, AutoCAD, P6 and Viewpoint a plus</w:t>
      </w:r>
    </w:p>
    <w:p w:rsidR="000471A5" w:rsidRPr="000471A5" w:rsidRDefault="000471A5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Ability to access all points of a construction site in wide-ranging climates and environments</w:t>
      </w:r>
    </w:p>
    <w:p w:rsidR="000471A5" w:rsidRPr="000471A5" w:rsidRDefault="000471A5" w:rsidP="00047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Valid driver’s license</w:t>
      </w:r>
    </w:p>
    <w:p w:rsidR="000471A5" w:rsidRPr="000471A5" w:rsidRDefault="000471A5" w:rsidP="0004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lang w:val="en"/>
        </w:rPr>
        <w:t> </w:t>
      </w:r>
      <w:r w:rsidRPr="000471A5">
        <w:rPr>
          <w:rFonts w:ascii="Times New Roman" w:eastAsia="Times New Roman" w:hAnsi="Times New Roman" w:cs="Times New Roman"/>
          <w:u w:val="single"/>
          <w:lang w:val="en"/>
        </w:rPr>
        <w:t>Benefits: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Competitive Pay Package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Vehicle Reimbursement Program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Cell Phone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Medical Insurance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Dental Insurance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Retirement Benefit</w:t>
      </w:r>
    </w:p>
    <w:p w:rsidR="000471A5" w:rsidRPr="000471A5" w:rsidRDefault="000471A5" w:rsidP="000471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color w:val="000000"/>
          <w:lang w:val="en"/>
        </w:rPr>
        <w:t>401K</w:t>
      </w:r>
    </w:p>
    <w:p w:rsidR="000471A5" w:rsidRPr="000471A5" w:rsidRDefault="000471A5" w:rsidP="001F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lang w:val="en"/>
        </w:rPr>
        <w:t> Please look at our website for more information about our company: </w:t>
      </w:r>
      <w:hyperlink r:id="rId7" w:history="1">
        <w:r w:rsidRPr="000471A5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www.hamil.com</w:t>
        </w:r>
      </w:hyperlink>
      <w:r w:rsidRPr="000471A5">
        <w:rPr>
          <w:rFonts w:ascii="Times New Roman" w:eastAsia="Times New Roman" w:hAnsi="Times New Roman" w:cs="Times New Roman"/>
          <w:lang w:val="en"/>
        </w:rPr>
        <w:t xml:space="preserve">            </w:t>
      </w:r>
    </w:p>
    <w:p w:rsidR="000471A5" w:rsidRPr="000471A5" w:rsidRDefault="000471A5" w:rsidP="0061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471A5">
        <w:rPr>
          <w:rFonts w:ascii="Times New Roman" w:eastAsia="Times New Roman" w:hAnsi="Times New Roman" w:cs="Times New Roman"/>
          <w:lang w:val="en"/>
        </w:rPr>
        <w:t>Thank you for reviewing our opportunity</w:t>
      </w:r>
      <w:r w:rsidR="00615FBC">
        <w:rPr>
          <w:rFonts w:ascii="Times New Roman" w:eastAsia="Times New Roman" w:hAnsi="Times New Roman" w:cs="Times New Roman"/>
          <w:lang w:val="en"/>
        </w:rPr>
        <w:t>.</w:t>
      </w:r>
    </w:p>
    <w:p w:rsidR="00D45FAA" w:rsidRDefault="00D45FAA" w:rsidP="001F7C6A">
      <w:pPr>
        <w:spacing w:after="0" w:line="240" w:lineRule="auto"/>
      </w:pPr>
    </w:p>
    <w:sectPr w:rsidR="00D45FAA" w:rsidSect="007019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7A" w:rsidRDefault="0028677A" w:rsidP="000471A5">
      <w:pPr>
        <w:spacing w:after="0" w:line="240" w:lineRule="auto"/>
      </w:pPr>
      <w:r>
        <w:separator/>
      </w:r>
    </w:p>
  </w:endnote>
  <w:endnote w:type="continuationSeparator" w:id="0">
    <w:p w:rsidR="0028677A" w:rsidRDefault="0028677A" w:rsidP="000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7A" w:rsidRDefault="0028677A" w:rsidP="000471A5">
      <w:pPr>
        <w:spacing w:after="0" w:line="240" w:lineRule="auto"/>
      </w:pPr>
      <w:r>
        <w:separator/>
      </w:r>
    </w:p>
  </w:footnote>
  <w:footnote w:type="continuationSeparator" w:id="0">
    <w:p w:rsidR="0028677A" w:rsidRDefault="0028677A" w:rsidP="000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A5" w:rsidRPr="001F7C6A" w:rsidRDefault="000471A5">
    <w:pPr>
      <w:pStyle w:val="Header"/>
      <w:rPr>
        <w:rFonts w:ascii="Times New Roman" w:hAnsi="Times New Roman" w:cs="Times New Roman"/>
      </w:rPr>
    </w:pPr>
    <w:r w:rsidRPr="001F7C6A">
      <w:rPr>
        <w:rFonts w:ascii="Times New Roman" w:hAnsi="Times New Roman" w:cs="Times New Roman"/>
      </w:rPr>
      <w:t xml:space="preserve">Project </w:t>
    </w:r>
    <w:proofErr w:type="gramStart"/>
    <w:r w:rsidRPr="001F7C6A">
      <w:rPr>
        <w:rFonts w:ascii="Times New Roman" w:hAnsi="Times New Roman" w:cs="Times New Roman"/>
      </w:rPr>
      <w:t>Engineer  -</w:t>
    </w:r>
    <w:proofErr w:type="gramEnd"/>
    <w:r w:rsidRPr="001F7C6A">
      <w:rPr>
        <w:rFonts w:ascii="Times New Roman" w:hAnsi="Times New Roman" w:cs="Times New Roman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4F"/>
    <w:multiLevelType w:val="multilevel"/>
    <w:tmpl w:val="8B9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14BA0"/>
    <w:multiLevelType w:val="multilevel"/>
    <w:tmpl w:val="151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D6136"/>
    <w:multiLevelType w:val="hybridMultilevel"/>
    <w:tmpl w:val="6274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2812"/>
    <w:multiLevelType w:val="multilevel"/>
    <w:tmpl w:val="C6C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A5"/>
    <w:rsid w:val="000471A5"/>
    <w:rsid w:val="00080878"/>
    <w:rsid w:val="001F7C6A"/>
    <w:rsid w:val="002316F8"/>
    <w:rsid w:val="0028677A"/>
    <w:rsid w:val="00615FBC"/>
    <w:rsid w:val="00701986"/>
    <w:rsid w:val="00AD46C5"/>
    <w:rsid w:val="00CD4E1D"/>
    <w:rsid w:val="00D31B18"/>
    <w:rsid w:val="00D45FAA"/>
    <w:rsid w:val="00D7576E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A3791-25B2-4594-9930-363821F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A5"/>
  </w:style>
  <w:style w:type="paragraph" w:styleId="Footer">
    <w:name w:val="footer"/>
    <w:basedOn w:val="Normal"/>
    <w:link w:val="FooterChar"/>
    <w:uiPriority w:val="99"/>
    <w:unhideWhenUsed/>
    <w:rsid w:val="000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A5"/>
  </w:style>
  <w:style w:type="paragraph" w:styleId="ListParagraph">
    <w:name w:val="List Paragraph"/>
    <w:basedOn w:val="Normal"/>
    <w:uiPriority w:val="34"/>
    <w:qFormat/>
    <w:rsid w:val="0023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6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5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64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0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3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m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Wilson</dc:creator>
  <cp:lastModifiedBy>Forestry Student Services</cp:lastModifiedBy>
  <cp:revision>2</cp:revision>
  <dcterms:created xsi:type="dcterms:W3CDTF">2023-03-09T22:27:00Z</dcterms:created>
  <dcterms:modified xsi:type="dcterms:W3CDTF">2023-03-09T22:27:00Z</dcterms:modified>
</cp:coreProperties>
</file>